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F8C1" w14:textId="77777777" w:rsidR="00753505" w:rsidRPr="00753505" w:rsidRDefault="00753505" w:rsidP="00753505">
      <w:pPr>
        <w:spacing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753505">
        <w:rPr>
          <w:rFonts w:ascii="Arial" w:eastAsia="Times New Roman" w:hAnsi="Arial" w:cs="Arial"/>
          <w:b/>
          <w:bCs/>
          <w:color w:val="343A40"/>
          <w:sz w:val="23"/>
          <w:szCs w:val="23"/>
          <w:lang w:eastAsia="ru-RU"/>
        </w:rPr>
        <w:t>Дизайн и оформление презентации</w:t>
      </w:r>
    </w:p>
    <w:p w14:paraId="33B0DDCE" w14:textId="77777777" w:rsidR="00753505" w:rsidRPr="00753505" w:rsidRDefault="00753505" w:rsidP="007535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753505">
        <w:rPr>
          <w:rFonts w:ascii="Arial" w:eastAsia="Times New Roman" w:hAnsi="Arial" w:cs="Arial"/>
          <w:color w:val="343A40"/>
          <w:sz w:val="23"/>
          <w:szCs w:val="23"/>
          <w:lang w:eastAsia="ru-RU"/>
        </w:rPr>
        <w:t xml:space="preserve">MS </w:t>
      </w:r>
      <w:proofErr w:type="spellStart"/>
      <w:r w:rsidRPr="00753505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PowerPoint</w:t>
      </w:r>
      <w:proofErr w:type="spellEnd"/>
      <w:r w:rsidRPr="00753505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;</w:t>
      </w:r>
    </w:p>
    <w:p w14:paraId="2339EB93" w14:textId="77777777" w:rsidR="00753505" w:rsidRPr="00753505" w:rsidRDefault="00753505" w:rsidP="007535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753505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объем текста на слайде – не больше 7 строк;</w:t>
      </w:r>
    </w:p>
    <w:p w14:paraId="000F21AD" w14:textId="77777777" w:rsidR="00753505" w:rsidRPr="00753505" w:rsidRDefault="00753505" w:rsidP="007535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753505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маркированный/нумерованный список должен содержать не более 7 элементов;</w:t>
      </w:r>
    </w:p>
    <w:p w14:paraId="5F8B90F5" w14:textId="77777777" w:rsidR="00753505" w:rsidRPr="00753505" w:rsidRDefault="00753505" w:rsidP="007535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753505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отсутствуют знаки пунктуации в конце строк в маркированных и нумерованных списках;</w:t>
      </w:r>
    </w:p>
    <w:p w14:paraId="0845002B" w14:textId="77777777" w:rsidR="00753505" w:rsidRPr="00753505" w:rsidRDefault="00753505" w:rsidP="007535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753505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значимая информация выделяется с помощью цвета, кегля, эффектов анимации;</w:t>
      </w:r>
    </w:p>
    <w:p w14:paraId="5A2427B8" w14:textId="77777777" w:rsidR="00753505" w:rsidRPr="00753505" w:rsidRDefault="00753505" w:rsidP="007535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753505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выбранные средства визуализации информации (таблицы, схемы; графики и т.п.) соответствуют содержанию;</w:t>
      </w:r>
    </w:p>
    <w:p w14:paraId="38149D3A" w14:textId="77777777" w:rsidR="00753505" w:rsidRPr="00753505" w:rsidRDefault="00753505" w:rsidP="007535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753505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используются только иллюстрации хорошего качества (высокого разрешения), с четким изображением;</w:t>
      </w:r>
    </w:p>
    <w:p w14:paraId="09E09CAE" w14:textId="77777777" w:rsidR="00753505" w:rsidRPr="00753505" w:rsidRDefault="00753505" w:rsidP="007535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753505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каждому);</w:t>
      </w:r>
    </w:p>
    <w:p w14:paraId="08E77430" w14:textId="77777777" w:rsidR="00753505" w:rsidRPr="00753505" w:rsidRDefault="00753505" w:rsidP="007535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753505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наиболее важная информация должна располагаться в центре экрана;</w:t>
      </w:r>
    </w:p>
    <w:p w14:paraId="32611906" w14:textId="77777777" w:rsidR="00753505" w:rsidRPr="00753505" w:rsidRDefault="00753505" w:rsidP="007535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753505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необходимо использовать один и тот же шаблон оформления, для всех слайдов;</w:t>
      </w:r>
    </w:p>
    <w:p w14:paraId="5209CEE0" w14:textId="77777777" w:rsidR="00753505" w:rsidRPr="00753505" w:rsidRDefault="00753505" w:rsidP="007535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753505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кегль – для заголовков – не меньше 24 пунктов, для информации – не менее 18 пунктов;</w:t>
      </w:r>
    </w:p>
    <w:p w14:paraId="5D523D17" w14:textId="77777777" w:rsidR="00753505" w:rsidRPr="00753505" w:rsidRDefault="00753505" w:rsidP="007535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753505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в презентациях не принято ставить переносы в словах;</w:t>
      </w:r>
    </w:p>
    <w:p w14:paraId="36FE93C4" w14:textId="77777777" w:rsidR="00753505" w:rsidRPr="00753505" w:rsidRDefault="00753505" w:rsidP="007535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753505">
        <w:rPr>
          <w:rFonts w:ascii="Arial" w:eastAsia="Times New Roman" w:hAnsi="Arial" w:cs="Arial"/>
          <w:color w:val="343A40"/>
          <w:sz w:val="23"/>
          <w:szCs w:val="23"/>
          <w:lang w:eastAsia="ru-RU"/>
        </w:rPr>
        <w:t xml:space="preserve">табличная информация вставляется в материалы как таблица текстового процессора MS </w:t>
      </w:r>
      <w:proofErr w:type="spellStart"/>
      <w:r w:rsidRPr="00753505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Word</w:t>
      </w:r>
      <w:proofErr w:type="spellEnd"/>
      <w:r w:rsidRPr="00753505">
        <w:rPr>
          <w:rFonts w:ascii="Arial" w:eastAsia="Times New Roman" w:hAnsi="Arial" w:cs="Arial"/>
          <w:color w:val="343A40"/>
          <w:sz w:val="23"/>
          <w:szCs w:val="23"/>
          <w:lang w:eastAsia="ru-RU"/>
        </w:rPr>
        <w:t xml:space="preserve"> или табличного процессора MS </w:t>
      </w:r>
      <w:proofErr w:type="spellStart"/>
      <w:r w:rsidRPr="00753505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Excel</w:t>
      </w:r>
      <w:proofErr w:type="spellEnd"/>
      <w:r w:rsidRPr="00753505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;</w:t>
      </w:r>
    </w:p>
    <w:p w14:paraId="5F779C12" w14:textId="77777777" w:rsidR="00753505" w:rsidRPr="00753505" w:rsidRDefault="00753505" w:rsidP="007535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753505">
        <w:rPr>
          <w:rFonts w:ascii="Arial" w:eastAsia="Times New Roman" w:hAnsi="Arial" w:cs="Arial"/>
          <w:color w:val="343A40"/>
          <w:sz w:val="23"/>
          <w:szCs w:val="23"/>
          <w:lang w:eastAsia="ru-RU"/>
        </w:rPr>
        <w:t xml:space="preserve">диаграммы готовятся с использованием мастера диаграмм табличного процессора MS </w:t>
      </w:r>
      <w:proofErr w:type="spellStart"/>
      <w:r w:rsidRPr="00753505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Excel</w:t>
      </w:r>
      <w:proofErr w:type="spellEnd"/>
      <w:r w:rsidRPr="00753505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.</w:t>
      </w:r>
    </w:p>
    <w:p w14:paraId="51B675A4" w14:textId="77777777" w:rsidR="000E2797" w:rsidRDefault="000E2797">
      <w:bookmarkStart w:id="0" w:name="_GoBack"/>
      <w:bookmarkEnd w:id="0"/>
    </w:p>
    <w:sectPr w:rsidR="000E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946F8"/>
    <w:multiLevelType w:val="multilevel"/>
    <w:tmpl w:val="A4E0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D6"/>
    <w:rsid w:val="000E2797"/>
    <w:rsid w:val="00753505"/>
    <w:rsid w:val="00C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60B38-A955-40A7-B32E-FD993C49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Назары</dc:creator>
  <cp:keywords/>
  <dc:description/>
  <cp:lastModifiedBy>Назары</cp:lastModifiedBy>
  <cp:revision>2</cp:revision>
  <dcterms:created xsi:type="dcterms:W3CDTF">2020-02-27T14:29:00Z</dcterms:created>
  <dcterms:modified xsi:type="dcterms:W3CDTF">2020-02-27T14:29:00Z</dcterms:modified>
</cp:coreProperties>
</file>